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605"/>
        <w:tblW w:w="13320" w:type="dxa"/>
        <w:tblLook w:val="04A0" w:firstRow="1" w:lastRow="0" w:firstColumn="1" w:lastColumn="0" w:noHBand="0" w:noVBand="1"/>
      </w:tblPr>
      <w:tblGrid>
        <w:gridCol w:w="1080"/>
        <w:gridCol w:w="1080"/>
        <w:gridCol w:w="3340"/>
        <w:gridCol w:w="4673"/>
        <w:gridCol w:w="3147"/>
      </w:tblGrid>
      <w:tr w:rsidR="00414615" w:rsidRPr="00414615" w:rsidTr="00414615">
        <w:trPr>
          <w:trHeight w:val="285"/>
        </w:trPr>
        <w:tc>
          <w:tcPr>
            <w:tcW w:w="1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15" w:rsidRPr="00414615" w:rsidRDefault="007362E4" w:rsidP="004146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342E">
              <w:rPr>
                <w:rFonts w:eastAsia="仿宋_GB2312"/>
                <w:sz w:val="32"/>
                <w:szCs w:val="32"/>
              </w:rPr>
              <w:t>意见反馈表</w:t>
            </w:r>
          </w:p>
        </w:tc>
      </w:tr>
      <w:tr w:rsidR="007362E4" w:rsidRPr="00414615" w:rsidTr="007362E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E4" w:rsidRPr="00414615" w:rsidRDefault="007362E4" w:rsidP="004146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46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E4" w:rsidRPr="00414615" w:rsidRDefault="007362E4" w:rsidP="004146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章节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E4" w:rsidRPr="00414615" w:rsidRDefault="007362E4" w:rsidP="004146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原文内容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E4" w:rsidRPr="00414615" w:rsidRDefault="007362E4" w:rsidP="004146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建议修改内容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E4" w:rsidRPr="00414615" w:rsidRDefault="007362E4" w:rsidP="004146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46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7362E4" w:rsidRPr="00414615" w:rsidTr="007362E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E4" w:rsidRPr="00414615" w:rsidRDefault="007362E4" w:rsidP="004146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46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E4" w:rsidRPr="00414615" w:rsidRDefault="007362E4" w:rsidP="004146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E4" w:rsidRPr="00414615" w:rsidRDefault="007362E4" w:rsidP="004146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E4" w:rsidRPr="00414615" w:rsidRDefault="007362E4" w:rsidP="004146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E4" w:rsidRPr="00414615" w:rsidRDefault="007362E4" w:rsidP="004146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46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362E4" w:rsidRPr="00414615" w:rsidTr="007362E4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E4" w:rsidRPr="00414615" w:rsidRDefault="007362E4" w:rsidP="004146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46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E4" w:rsidRPr="00414615" w:rsidRDefault="007362E4" w:rsidP="004146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E4" w:rsidRPr="00414615" w:rsidRDefault="007362E4" w:rsidP="004146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E4" w:rsidRPr="00414615" w:rsidRDefault="007362E4" w:rsidP="004146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E4" w:rsidRPr="00414615" w:rsidRDefault="007362E4" w:rsidP="0041461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146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D3F6F" w:rsidRDefault="006D3F6F">
      <w:bookmarkStart w:id="0" w:name="_GoBack"/>
      <w:bookmarkEnd w:id="0"/>
    </w:p>
    <w:sectPr w:rsidR="006D3F6F" w:rsidSect="004146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B8"/>
    <w:rsid w:val="00414615"/>
    <w:rsid w:val="006110B8"/>
    <w:rsid w:val="006D3F6F"/>
    <w:rsid w:val="0073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韩永宏</dc:creator>
  <cp:lastModifiedBy>张鑫悦</cp:lastModifiedBy>
  <cp:revision>2</cp:revision>
  <dcterms:created xsi:type="dcterms:W3CDTF">2021-02-18T08:58:00Z</dcterms:created>
  <dcterms:modified xsi:type="dcterms:W3CDTF">2021-02-18T08:58:00Z</dcterms:modified>
</cp:coreProperties>
</file>